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3C5C" w14:textId="1156D392" w:rsidR="00F15DCD" w:rsidRPr="00F15DCD" w:rsidRDefault="00460BE4" w:rsidP="00514B5D">
      <w:pPr>
        <w:pStyle w:val="a4"/>
        <w:spacing w:line="360" w:lineRule="auto"/>
        <w:jc w:val="center"/>
        <w:rPr>
          <w:iCs/>
          <w:szCs w:val="28"/>
        </w:rPr>
      </w:pPr>
      <w:r w:rsidRPr="00460BE4">
        <w:rPr>
          <w:iCs/>
          <w:noProof/>
          <w:szCs w:val="28"/>
        </w:rPr>
        <w:drawing>
          <wp:inline distT="0" distB="0" distL="0" distR="0" wp14:anchorId="4AFF355F" wp14:editId="08D2054D">
            <wp:extent cx="3312514" cy="1873250"/>
            <wp:effectExtent l="0" t="0" r="2540" b="0"/>
            <wp:docPr id="1002666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3466" cy="187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4B34E" w14:textId="19B7C579" w:rsidR="00E63F24" w:rsidRPr="000F40DE" w:rsidRDefault="00E63F24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6A5FA614" w14:textId="2D4BA87F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2C3EF3">
        <w:rPr>
          <w:rStyle w:val="a3"/>
          <w:b/>
          <w:i w:val="0"/>
          <w:szCs w:val="28"/>
        </w:rPr>
        <w:t>5</w:t>
      </w:r>
      <w:r w:rsidRPr="000F40DE">
        <w:rPr>
          <w:rStyle w:val="a3"/>
          <w:b/>
          <w:i w:val="0"/>
          <w:szCs w:val="28"/>
        </w:rPr>
        <w:t xml:space="preserve"> года</w:t>
      </w:r>
    </w:p>
    <w:p w14:paraId="51EE8E0E" w14:textId="77777777" w:rsidR="002C3EF3" w:rsidRDefault="002C3EF3" w:rsidP="006424AB">
      <w:pPr>
        <w:pStyle w:val="a4"/>
        <w:spacing w:line="360" w:lineRule="auto"/>
        <w:jc w:val="both"/>
        <w:rPr>
          <w:b/>
          <w:szCs w:val="28"/>
        </w:rPr>
      </w:pPr>
    </w:p>
    <w:p w14:paraId="727338EF" w14:textId="03F10F8F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Субъект Российской Федерации:</w:t>
      </w:r>
    </w:p>
    <w:p w14:paraId="495C29B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6FB8A20C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Наименование муниципального образования (населённого пункта):</w:t>
      </w:r>
    </w:p>
    <w:p w14:paraId="192DA76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77B52B7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участника Всероссийского конкурса сочинений (полностью):</w:t>
      </w:r>
    </w:p>
    <w:p w14:paraId="2120F07A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7B6426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Дата рождения участника Конкурса:</w:t>
      </w:r>
    </w:p>
    <w:p w14:paraId="761F1BB9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2777707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Класс (курс), в (на) котором обучается участник Конкурса:</w:t>
      </w:r>
    </w:p>
    <w:p w14:paraId="5C1E13E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8EE158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участника Конкурса (с индексом):</w:t>
      </w:r>
    </w:p>
    <w:p w14:paraId="30BDA880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76F60E0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Электронная почта участника Конкурса (родителей/законных представителей):</w:t>
      </w:r>
    </w:p>
    <w:p w14:paraId="58848F49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7079C9A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участника Конкурса (родителей/законных представителей):</w:t>
      </w:r>
    </w:p>
    <w:p w14:paraId="0B39AEE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3EF6FC54" w14:textId="6731A1A3"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14:paraId="7612D4D6" w14:textId="77777777"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14:paraId="243AEF6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EAD66C1" w14:textId="77777777" w:rsidR="002C3EF3" w:rsidRDefault="002C3EF3" w:rsidP="006424AB">
      <w:pPr>
        <w:pStyle w:val="a4"/>
        <w:spacing w:line="360" w:lineRule="auto"/>
        <w:jc w:val="both"/>
        <w:rPr>
          <w:bCs/>
          <w:szCs w:val="28"/>
        </w:rPr>
      </w:pPr>
    </w:p>
    <w:p w14:paraId="03FEB71C" w14:textId="700BED08"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14:paraId="149146B7" w14:textId="77777777"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14:paraId="5DC3503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8EA0E4D" w14:textId="77777777"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14:paraId="36336728" w14:textId="25140734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</w:t>
      </w:r>
      <w:r w:rsidR="002C3EF3">
        <w:rPr>
          <w:bCs/>
          <w:szCs w:val="28"/>
        </w:rPr>
        <w:t>________________________________________________________________________________________________________________________</w:t>
      </w:r>
    </w:p>
    <w:p w14:paraId="6D09326F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Полное название образовательной организации участника Конкурса:</w:t>
      </w:r>
    </w:p>
    <w:p w14:paraId="14E0C26A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D8F1A2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5EBF6A1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руководителя/заместителя руководителя образовательной организации:</w:t>
      </w:r>
    </w:p>
    <w:p w14:paraId="086166D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BB4071A" w14:textId="77777777"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образовательной организации участника Конкурса</w:t>
      </w:r>
      <w:r w:rsidRPr="002C3EF3">
        <w:rPr>
          <w:bCs/>
          <w:szCs w:val="28"/>
        </w:rPr>
        <w:br/>
        <w:t>(с индексом):</w:t>
      </w:r>
    </w:p>
    <w:p w14:paraId="6481299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A265C94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Электронный адрес образовательной организации участника Конкурса:</w:t>
      </w:r>
    </w:p>
    <w:p w14:paraId="3CBA6CD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56EF1E9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Телефон образовательной организации участника Конкурса (с кодом):</w:t>
      </w:r>
    </w:p>
    <w:p w14:paraId="2E76866A" w14:textId="77777777" w:rsidR="006424AB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40F6362" w14:textId="77777777" w:rsidR="006424AB" w:rsidRPr="0019172C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D645608" w14:textId="77777777"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14:paraId="7D4549EB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6631B47B" w14:textId="77777777"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1BE5B31E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561556F8" w14:textId="77777777"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14:paraId="0BB65677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14:paraId="6D1FDC0F" w14:textId="77777777"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7A4A1A91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07EA14E8" w14:textId="09DA2305" w:rsidR="006424AB" w:rsidRDefault="006424AB" w:rsidP="002C3EF3">
      <w:pPr>
        <w:pStyle w:val="a4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14:paraId="107E3EAD" w14:textId="77777777" w:rsidR="002C3EF3" w:rsidRDefault="002C3EF3" w:rsidP="002C3EF3">
      <w:pPr>
        <w:pStyle w:val="a4"/>
        <w:ind w:firstLine="709"/>
        <w:jc w:val="both"/>
        <w:rPr>
          <w:szCs w:val="28"/>
        </w:rPr>
      </w:pPr>
    </w:p>
    <w:p w14:paraId="3A30AEDF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78B16964" w14:textId="77777777" w:rsidR="006424AB" w:rsidRDefault="006424AB" w:rsidP="006424AB">
      <w:pPr>
        <w:pStyle w:val="a4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49250D00" w14:textId="77777777" w:rsidR="006424AB" w:rsidRDefault="006424AB" w:rsidP="006424AB">
      <w:pPr>
        <w:pStyle w:val="a4"/>
        <w:ind w:firstLine="1418"/>
        <w:rPr>
          <w:sz w:val="20"/>
        </w:rPr>
      </w:pPr>
    </w:p>
    <w:p w14:paraId="2D709397" w14:textId="77777777" w:rsidR="006424AB" w:rsidRDefault="006424AB" w:rsidP="006424AB">
      <w:pPr>
        <w:pStyle w:val="a4"/>
        <w:ind w:firstLine="709"/>
        <w:rPr>
          <w:szCs w:val="28"/>
        </w:rPr>
      </w:pPr>
      <w:r w:rsidRPr="006A129D">
        <w:rPr>
          <w:szCs w:val="28"/>
        </w:rPr>
        <w:t>МП</w:t>
      </w:r>
    </w:p>
    <w:p w14:paraId="2FC9B597" w14:textId="400054C5" w:rsidR="006424AB" w:rsidRDefault="006424AB" w:rsidP="00434000">
      <w:pPr>
        <w:rPr>
          <w:szCs w:val="28"/>
        </w:rPr>
      </w:pPr>
    </w:p>
    <w:sectPr w:rsidR="006424AB" w:rsidSect="002301CC">
      <w:footerReference w:type="default" r:id="rId7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EB05" w14:textId="77777777" w:rsidR="00A625F8" w:rsidRDefault="00A625F8">
      <w:pPr>
        <w:spacing w:after="0" w:line="240" w:lineRule="auto"/>
      </w:pPr>
      <w:r>
        <w:separator/>
      </w:r>
    </w:p>
  </w:endnote>
  <w:endnote w:type="continuationSeparator" w:id="0">
    <w:p w14:paraId="2BC16870" w14:textId="77777777" w:rsidR="00A625F8" w:rsidRDefault="00A6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874FE" w14:textId="77777777" w:rsidR="00A625F8" w:rsidRDefault="00A625F8">
      <w:pPr>
        <w:spacing w:after="0" w:line="240" w:lineRule="auto"/>
      </w:pPr>
      <w:r>
        <w:separator/>
      </w:r>
    </w:p>
  </w:footnote>
  <w:footnote w:type="continuationSeparator" w:id="0">
    <w:p w14:paraId="3034EB42" w14:textId="77777777" w:rsidR="00A625F8" w:rsidRDefault="00A62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2301CC"/>
    <w:rsid w:val="002C3EF3"/>
    <w:rsid w:val="00395DBF"/>
    <w:rsid w:val="00400003"/>
    <w:rsid w:val="00434000"/>
    <w:rsid w:val="00460BE4"/>
    <w:rsid w:val="00514B5D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74C06"/>
    <w:rsid w:val="00933B23"/>
    <w:rsid w:val="009F735B"/>
    <w:rsid w:val="00A207E1"/>
    <w:rsid w:val="00A404B2"/>
    <w:rsid w:val="00A625F8"/>
    <w:rsid w:val="00A95311"/>
    <w:rsid w:val="00AC6201"/>
    <w:rsid w:val="00B74444"/>
    <w:rsid w:val="00B90FA8"/>
    <w:rsid w:val="00C85F76"/>
    <w:rsid w:val="00CC75BA"/>
    <w:rsid w:val="00D85EFE"/>
    <w:rsid w:val="00D87713"/>
    <w:rsid w:val="00E63F24"/>
    <w:rsid w:val="00F15DCD"/>
    <w:rsid w:val="00F87C0D"/>
    <w:rsid w:val="00FB584D"/>
    <w:rsid w:val="00FC2FC7"/>
    <w:rsid w:val="00F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Метёлкин ДА</cp:lastModifiedBy>
  <cp:revision>4</cp:revision>
  <dcterms:created xsi:type="dcterms:W3CDTF">2025-06-14T15:22:00Z</dcterms:created>
  <dcterms:modified xsi:type="dcterms:W3CDTF">2025-06-14T15:53:00Z</dcterms:modified>
</cp:coreProperties>
</file>